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4D4C0" w14:textId="77777777" w:rsidR="0071043C" w:rsidRDefault="0071043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5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04"/>
        <w:gridCol w:w="2204"/>
        <w:gridCol w:w="2204"/>
        <w:gridCol w:w="4156"/>
        <w:gridCol w:w="4632"/>
      </w:tblGrid>
      <w:tr w:rsidR="0071043C" w14:paraId="1EAE95CD" w14:textId="77777777">
        <w:trPr>
          <w:trHeight w:val="687"/>
        </w:trPr>
        <w:tc>
          <w:tcPr>
            <w:tcW w:w="2204" w:type="dxa"/>
          </w:tcPr>
          <w:p w14:paraId="64427F8C" w14:textId="77777777" w:rsidR="0071043C" w:rsidRDefault="00D474A1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Skills</w:t>
            </w:r>
          </w:p>
        </w:tc>
        <w:tc>
          <w:tcPr>
            <w:tcW w:w="2204" w:type="dxa"/>
          </w:tcPr>
          <w:p w14:paraId="662407BB" w14:textId="77777777" w:rsidR="0071043C" w:rsidRDefault="00D474A1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Nursery</w:t>
            </w:r>
          </w:p>
        </w:tc>
        <w:tc>
          <w:tcPr>
            <w:tcW w:w="2204" w:type="dxa"/>
          </w:tcPr>
          <w:p w14:paraId="0F498407" w14:textId="77777777" w:rsidR="0071043C" w:rsidRDefault="00D474A1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Reception</w:t>
            </w:r>
          </w:p>
        </w:tc>
        <w:tc>
          <w:tcPr>
            <w:tcW w:w="4156" w:type="dxa"/>
          </w:tcPr>
          <w:p w14:paraId="125AB406" w14:textId="77777777" w:rsidR="0071043C" w:rsidRDefault="00D474A1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Focussed activities</w:t>
            </w:r>
          </w:p>
        </w:tc>
        <w:tc>
          <w:tcPr>
            <w:tcW w:w="4632" w:type="dxa"/>
          </w:tcPr>
          <w:p w14:paraId="3CB8F57D" w14:textId="77777777" w:rsidR="0071043C" w:rsidRDefault="00D474A1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CP</w:t>
            </w:r>
          </w:p>
        </w:tc>
      </w:tr>
      <w:tr w:rsidR="0071043C" w14:paraId="4FDCBDE2" w14:textId="77777777">
        <w:trPr>
          <w:trHeight w:val="812"/>
        </w:trPr>
        <w:tc>
          <w:tcPr>
            <w:tcW w:w="2204" w:type="dxa"/>
          </w:tcPr>
          <w:p w14:paraId="2AB5A7B3" w14:textId="77777777" w:rsidR="0071043C" w:rsidRDefault="00D474A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What technology is used for and different purposes</w:t>
            </w:r>
          </w:p>
        </w:tc>
        <w:tc>
          <w:tcPr>
            <w:tcW w:w="2204" w:type="dxa"/>
          </w:tcPr>
          <w:p w14:paraId="15EF49C8" w14:textId="77777777" w:rsidR="0071043C" w:rsidRDefault="00D474A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Knows how to operate simple equipment, </w:t>
            </w:r>
            <w:proofErr w:type="gramStart"/>
            <w:r>
              <w:rPr>
                <w:rFonts w:ascii="Arial" w:eastAsia="Arial" w:hAnsi="Arial" w:cs="Arial"/>
              </w:rPr>
              <w:t>e.g.</w:t>
            </w:r>
            <w:proofErr w:type="gramEnd"/>
            <w:r>
              <w:rPr>
                <w:rFonts w:ascii="Arial" w:eastAsia="Arial" w:hAnsi="Arial" w:cs="Arial"/>
              </w:rPr>
              <w:t xml:space="preserve"> turn on CD player, uses a remote control, can</w:t>
            </w:r>
          </w:p>
          <w:p w14:paraId="17EE49A3" w14:textId="77777777" w:rsidR="0071043C" w:rsidRDefault="00D474A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navigate touch-capable technology with support</w:t>
            </w:r>
          </w:p>
        </w:tc>
        <w:tc>
          <w:tcPr>
            <w:tcW w:w="2204" w:type="dxa"/>
          </w:tcPr>
          <w:p w14:paraId="2B8BACBC" w14:textId="77777777" w:rsidR="0071043C" w:rsidRDefault="00D474A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Begin to list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</w:rPr>
              <w:t>different IT in their home</w:t>
            </w:r>
          </w:p>
          <w:p w14:paraId="286E7CD1" w14:textId="77777777" w:rsidR="0071043C" w:rsidRDefault="0071043C">
            <w:pPr>
              <w:rPr>
                <w:rFonts w:ascii="Arial" w:eastAsia="Arial" w:hAnsi="Arial" w:cs="Arial"/>
              </w:rPr>
            </w:pPr>
          </w:p>
        </w:tc>
        <w:tc>
          <w:tcPr>
            <w:tcW w:w="4156" w:type="dxa"/>
          </w:tcPr>
          <w:p w14:paraId="31B73392" w14:textId="77777777" w:rsidR="0071043C" w:rsidRDefault="00D474A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Computer for watching videos, singing, drawing on, playing interactive games. </w:t>
            </w:r>
          </w:p>
          <w:p w14:paraId="5C42331E" w14:textId="77777777" w:rsidR="0071043C" w:rsidRDefault="0071043C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72AFDFE2" w14:textId="77777777" w:rsidR="0071043C" w:rsidRDefault="00D474A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Purple mash – choice of games and painting</w:t>
            </w:r>
          </w:p>
          <w:p w14:paraId="602CE712" w14:textId="77777777" w:rsidR="0071043C" w:rsidRDefault="0071043C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35A9950D" w14:textId="77777777" w:rsidR="0071043C" w:rsidRDefault="00D474A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Metronomes to clap the beat</w:t>
            </w:r>
          </w:p>
        </w:tc>
        <w:tc>
          <w:tcPr>
            <w:tcW w:w="4632" w:type="dxa"/>
          </w:tcPr>
          <w:p w14:paraId="45C7E2B2" w14:textId="77777777" w:rsidR="0071043C" w:rsidRDefault="00D474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Pretend technology in role play such as laptops, mobiles. Different role plays such as police, fire serv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ice, office etc. </w:t>
            </w:r>
          </w:p>
          <w:p w14:paraId="2050B1BD" w14:textId="77777777" w:rsidR="0071043C" w:rsidRDefault="00D474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White boards to record themselves</w:t>
            </w:r>
          </w:p>
          <w:p w14:paraId="52BF68CA" w14:textId="77777777" w:rsidR="0071043C" w:rsidRDefault="00D474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Using </w:t>
            </w:r>
            <w:proofErr w:type="spell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ipads</w:t>
            </w:r>
            <w:proofErr w:type="spell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to take photos videos</w:t>
            </w:r>
          </w:p>
          <w:p w14:paraId="1423F204" w14:textId="77777777" w:rsidR="0071043C" w:rsidRDefault="00D474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Using </w:t>
            </w:r>
            <w:proofErr w:type="spell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Ipads</w:t>
            </w:r>
            <w:proofErr w:type="spell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/computers for research</w:t>
            </w:r>
          </w:p>
          <w:p w14:paraId="420834C2" w14:textId="77777777" w:rsidR="0071043C" w:rsidRDefault="00D474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Discussions on the purpose and use IT in the home and outside school.</w:t>
            </w:r>
          </w:p>
        </w:tc>
      </w:tr>
      <w:tr w:rsidR="0071043C" w14:paraId="079D6C9D" w14:textId="77777777">
        <w:trPr>
          <w:trHeight w:val="785"/>
        </w:trPr>
        <w:tc>
          <w:tcPr>
            <w:tcW w:w="2204" w:type="dxa"/>
          </w:tcPr>
          <w:p w14:paraId="626D64E9" w14:textId="77777777" w:rsidR="0071043C" w:rsidRDefault="00D474A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How to use a mouse, </w:t>
            </w:r>
            <w:proofErr w:type="gramStart"/>
            <w:r>
              <w:rPr>
                <w:rFonts w:ascii="Arial" w:eastAsia="Arial" w:hAnsi="Arial" w:cs="Arial"/>
                <w:sz w:val="24"/>
                <w:szCs w:val="24"/>
              </w:rPr>
              <w:t>keyboard</w:t>
            </w:r>
            <w:proofErr w:type="gramEnd"/>
            <w:r>
              <w:rPr>
                <w:rFonts w:ascii="Arial" w:eastAsia="Arial" w:hAnsi="Arial" w:cs="Arial"/>
                <w:sz w:val="24"/>
                <w:szCs w:val="24"/>
              </w:rPr>
              <w:t xml:space="preserve"> and touch screen</w:t>
            </w:r>
          </w:p>
        </w:tc>
        <w:tc>
          <w:tcPr>
            <w:tcW w:w="2204" w:type="dxa"/>
          </w:tcPr>
          <w:p w14:paraId="19C5285F" w14:textId="77777777" w:rsidR="0071043C" w:rsidRDefault="00D474A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Shows an interest in technological toys with</w:t>
            </w:r>
          </w:p>
          <w:p w14:paraId="3BAA834D" w14:textId="77777777" w:rsidR="0071043C" w:rsidRDefault="00D474A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knobs or pulleys, real objects such as cameras, and</w:t>
            </w:r>
          </w:p>
          <w:p w14:paraId="177C030E" w14:textId="77777777" w:rsidR="0071043C" w:rsidRDefault="00D474A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touchscreen devices such as mobile phones </w:t>
            </w:r>
            <w:r>
              <w:rPr>
                <w:rFonts w:ascii="Arial" w:eastAsia="Arial" w:hAnsi="Arial" w:cs="Arial"/>
              </w:rPr>
              <w:t>and</w:t>
            </w:r>
          </w:p>
          <w:p w14:paraId="0B8E0103" w14:textId="77777777" w:rsidR="0071043C" w:rsidRDefault="00D474A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tablets</w:t>
            </w:r>
          </w:p>
          <w:p w14:paraId="61C98A28" w14:textId="77777777" w:rsidR="0071043C" w:rsidRDefault="0071043C">
            <w:pPr>
              <w:rPr>
                <w:rFonts w:ascii="Arial" w:eastAsia="Arial" w:hAnsi="Arial" w:cs="Arial"/>
              </w:rPr>
            </w:pPr>
          </w:p>
        </w:tc>
        <w:tc>
          <w:tcPr>
            <w:tcW w:w="2204" w:type="dxa"/>
          </w:tcPr>
          <w:p w14:paraId="0BC617F8" w14:textId="77777777" w:rsidR="0071043C" w:rsidRDefault="00D474A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Completes a simple program on electronic devices</w:t>
            </w:r>
          </w:p>
          <w:p w14:paraId="49924D19" w14:textId="77777777" w:rsidR="0071043C" w:rsidRDefault="0071043C">
            <w:pPr>
              <w:rPr>
                <w:rFonts w:ascii="Arial" w:eastAsia="Arial" w:hAnsi="Arial" w:cs="Arial"/>
              </w:rPr>
            </w:pPr>
          </w:p>
        </w:tc>
        <w:tc>
          <w:tcPr>
            <w:tcW w:w="4156" w:type="dxa"/>
          </w:tcPr>
          <w:p w14:paraId="0CA4A747" w14:textId="77777777" w:rsidR="0071043C" w:rsidRDefault="00D474A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Variety of lessons in computer room on how to control a mouse and what the different buttons mean.</w:t>
            </w:r>
          </w:p>
          <w:p w14:paraId="23B2178D" w14:textId="77777777" w:rsidR="0071043C" w:rsidRDefault="0071043C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023E3E04" w14:textId="77777777" w:rsidR="0071043C" w:rsidRDefault="00D474A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Purple mash mouse control by colouring in different pictures, changing the colour and thickness of brush. </w:t>
            </w:r>
          </w:p>
          <w:p w14:paraId="28DDBF00" w14:textId="77777777" w:rsidR="0071043C" w:rsidRDefault="0071043C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4632" w:type="dxa"/>
          </w:tcPr>
          <w:p w14:paraId="5DF52889" w14:textId="77777777" w:rsidR="0071043C" w:rsidRDefault="00D474A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Big white board and </w:t>
            </w:r>
            <w:proofErr w:type="spell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ipads</w:t>
            </w:r>
            <w:proofErr w:type="spell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for drawing</w:t>
            </w:r>
          </w:p>
          <w:p w14:paraId="2120EFD4" w14:textId="77777777" w:rsidR="0071043C" w:rsidRDefault="007104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71043C" w14:paraId="0A33D0C2" w14:textId="77777777">
        <w:trPr>
          <w:trHeight w:val="812"/>
        </w:trPr>
        <w:tc>
          <w:tcPr>
            <w:tcW w:w="2204" w:type="dxa"/>
          </w:tcPr>
          <w:p w14:paraId="3D5C7949" w14:textId="77777777" w:rsidR="0071043C" w:rsidRDefault="00D474A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How to use technology to create drawings/paintings</w:t>
            </w:r>
          </w:p>
        </w:tc>
        <w:tc>
          <w:tcPr>
            <w:tcW w:w="2204" w:type="dxa"/>
          </w:tcPr>
          <w:p w14:paraId="1FA5AC7B" w14:textId="77777777" w:rsidR="0071043C" w:rsidRDefault="00D474A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Knows that information can be retrieved from digital devices and the internet</w:t>
            </w:r>
          </w:p>
          <w:p w14:paraId="31D69EAF" w14:textId="77777777" w:rsidR="0071043C" w:rsidRDefault="0071043C">
            <w:pPr>
              <w:rPr>
                <w:rFonts w:ascii="Arial" w:eastAsia="Arial" w:hAnsi="Arial" w:cs="Arial"/>
              </w:rPr>
            </w:pPr>
          </w:p>
        </w:tc>
        <w:tc>
          <w:tcPr>
            <w:tcW w:w="2204" w:type="dxa"/>
          </w:tcPr>
          <w:p w14:paraId="11927BAA" w14:textId="77777777" w:rsidR="0071043C" w:rsidRDefault="00D474A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Can create content such as a video recording, stories, and/or draw a picture on screen</w:t>
            </w:r>
          </w:p>
        </w:tc>
        <w:tc>
          <w:tcPr>
            <w:tcW w:w="4156" w:type="dxa"/>
          </w:tcPr>
          <w:p w14:paraId="3B9EE54D" w14:textId="77777777" w:rsidR="0071043C" w:rsidRDefault="00D474A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Use purple mash / paint to create pictu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res from different books / topics we have been doing in class. </w:t>
            </w:r>
          </w:p>
        </w:tc>
        <w:tc>
          <w:tcPr>
            <w:tcW w:w="4632" w:type="dxa"/>
          </w:tcPr>
          <w:p w14:paraId="59CF8BD2" w14:textId="77777777" w:rsidR="0071043C" w:rsidRDefault="00D474A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Big white board and </w:t>
            </w:r>
            <w:proofErr w:type="spell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ipads</w:t>
            </w:r>
            <w:proofErr w:type="spell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for drawing</w:t>
            </w:r>
          </w:p>
        </w:tc>
      </w:tr>
      <w:tr w:rsidR="0071043C" w14:paraId="5A466895" w14:textId="77777777">
        <w:trPr>
          <w:trHeight w:val="812"/>
        </w:trPr>
        <w:tc>
          <w:tcPr>
            <w:tcW w:w="2204" w:type="dxa"/>
          </w:tcPr>
          <w:p w14:paraId="00DC5150" w14:textId="77777777" w:rsidR="0071043C" w:rsidRDefault="00D474A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lastRenderedPageBreak/>
              <w:t>How to basic code and programming</w:t>
            </w:r>
          </w:p>
        </w:tc>
        <w:tc>
          <w:tcPr>
            <w:tcW w:w="2204" w:type="dxa"/>
          </w:tcPr>
          <w:p w14:paraId="1F280B55" w14:textId="77777777" w:rsidR="0071043C" w:rsidRDefault="00D474A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Shows skill in making toys work by pressing parts or lifting flaps to achieve effects such as sound,</w:t>
            </w:r>
          </w:p>
          <w:p w14:paraId="5E47883B" w14:textId="77777777" w:rsidR="0071043C" w:rsidRDefault="00D474A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movements or new images</w:t>
            </w:r>
          </w:p>
        </w:tc>
        <w:tc>
          <w:tcPr>
            <w:tcW w:w="2204" w:type="dxa"/>
          </w:tcPr>
          <w:p w14:paraId="7942284B" w14:textId="77777777" w:rsidR="0071043C" w:rsidRDefault="00D474A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Develops digital literacy skills by being able to access, understand and interact with a range of technologies</w:t>
            </w:r>
          </w:p>
        </w:tc>
        <w:tc>
          <w:tcPr>
            <w:tcW w:w="4156" w:type="dxa"/>
          </w:tcPr>
          <w:p w14:paraId="7A10BA22" w14:textId="77777777" w:rsidR="0071043C" w:rsidRDefault="00D474A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Links to maths lessons how to programme </w:t>
            </w:r>
            <w:proofErr w:type="spell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Beebot</w:t>
            </w:r>
            <w:proofErr w:type="spell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. Counting the squares. How to get it to land on a certain square and how to get it around different obstacles. </w:t>
            </w:r>
          </w:p>
          <w:p w14:paraId="6EC191FA" w14:textId="77777777" w:rsidR="0071043C" w:rsidRDefault="0071043C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130A05C1" w14:textId="77777777" w:rsidR="0071043C" w:rsidRDefault="00D474A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Instruction lessons, 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e.g.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how to make a sandwich. </w:t>
            </w:r>
          </w:p>
          <w:p w14:paraId="028B802E" w14:textId="77777777" w:rsidR="0071043C" w:rsidRDefault="00D474A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59" w:lineRule="auto"/>
              <w:rPr>
                <w:rFonts w:ascii="Arial" w:eastAsia="Arial" w:hAnsi="Arial" w:cs="Arial"/>
                <w:color w:val="222222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222222"/>
                <w:sz w:val="24"/>
                <w:szCs w:val="24"/>
              </w:rPr>
              <w:t xml:space="preserve">Programming to compose independent music using the following two websites: </w:t>
            </w:r>
          </w:p>
          <w:p w14:paraId="3CC107A1" w14:textId="77777777" w:rsidR="0071043C" w:rsidRDefault="00D474A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59" w:lineRule="auto"/>
              <w:rPr>
                <w:rFonts w:ascii="Arial" w:eastAsia="Arial" w:hAnsi="Arial" w:cs="Arial"/>
                <w:color w:val="222222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222222"/>
                <w:sz w:val="24"/>
                <w:szCs w:val="24"/>
              </w:rPr>
              <w:t>Music Lab</w:t>
            </w:r>
          </w:p>
          <w:p w14:paraId="544E77B1" w14:textId="77777777" w:rsidR="0071043C" w:rsidRDefault="00D474A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59" w:lineRule="auto"/>
              <w:rPr>
                <w:rFonts w:ascii="Arial" w:eastAsia="Arial" w:hAnsi="Arial" w:cs="Arial"/>
                <w:color w:val="222222"/>
                <w:sz w:val="24"/>
                <w:szCs w:val="24"/>
              </w:rPr>
            </w:pPr>
            <w:hyperlink r:id="rId8"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https://musiclab.chromeexperiments.com/Song-Maker</w:t>
              </w:r>
            </w:hyperlink>
          </w:p>
          <w:p w14:paraId="6152A7BA" w14:textId="77777777" w:rsidR="0071043C" w:rsidRDefault="00D474A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60" w:line="259" w:lineRule="auto"/>
              <w:rPr>
                <w:rFonts w:ascii="Arial" w:eastAsia="Arial" w:hAnsi="Arial" w:cs="Arial"/>
                <w:color w:val="222222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color w:val="222222"/>
                <w:sz w:val="24"/>
                <w:szCs w:val="24"/>
              </w:rPr>
              <w:t>Incredibox</w:t>
            </w:r>
            <w:proofErr w:type="spellEnd"/>
            <w:r>
              <w:rPr>
                <w:rFonts w:ascii="Arial" w:eastAsia="Arial" w:hAnsi="Arial" w:cs="Arial"/>
                <w:color w:val="222222"/>
                <w:sz w:val="24"/>
                <w:szCs w:val="24"/>
              </w:rPr>
              <w:t xml:space="preserve"> </w:t>
            </w:r>
            <w:hyperlink r:id="rId9"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https://www.incredibox.com/</w:t>
              </w:r>
            </w:hyperlink>
          </w:p>
        </w:tc>
        <w:tc>
          <w:tcPr>
            <w:tcW w:w="4632" w:type="dxa"/>
          </w:tcPr>
          <w:p w14:paraId="3AF97006" w14:textId="77777777" w:rsidR="0071043C" w:rsidRDefault="00D474A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Beebots</w:t>
            </w:r>
            <w:proofErr w:type="spellEnd"/>
          </w:p>
          <w:p w14:paraId="0E4B6DC6" w14:textId="77777777" w:rsidR="0071043C" w:rsidRDefault="00D474A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Wind up</w:t>
            </w:r>
            <w:proofErr w:type="spell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toys</w:t>
            </w:r>
          </w:p>
          <w:p w14:paraId="7EBF055D" w14:textId="77777777" w:rsidR="0071043C" w:rsidRDefault="00D474A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60" w:line="259" w:lineRule="auto"/>
              <w:rPr>
                <w:rFonts w:ascii="Arial" w:eastAsia="Arial" w:hAnsi="Arial" w:cs="Arial"/>
                <w:color w:val="222222"/>
                <w:sz w:val="24"/>
                <w:szCs w:val="24"/>
              </w:rPr>
            </w:pPr>
            <w:hyperlink r:id="rId10"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https://musiclab.chromeexperiments.com/Song-Maker</w:t>
              </w:r>
            </w:hyperlink>
          </w:p>
          <w:p w14:paraId="013DC915" w14:textId="77777777" w:rsidR="0071043C" w:rsidRDefault="0071043C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3A57EDB1" w14:textId="77777777" w:rsidR="0071043C" w:rsidRDefault="0071043C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71043C" w14:paraId="348D401F" w14:textId="77777777">
        <w:trPr>
          <w:trHeight w:val="812"/>
        </w:trPr>
        <w:tc>
          <w:tcPr>
            <w:tcW w:w="2204" w:type="dxa"/>
          </w:tcPr>
          <w:p w14:paraId="5A26F3CB" w14:textId="77777777" w:rsidR="0071043C" w:rsidRDefault="00D474A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How to keep themselves safe whilst using technology. </w:t>
            </w:r>
          </w:p>
        </w:tc>
        <w:tc>
          <w:tcPr>
            <w:tcW w:w="2204" w:type="dxa"/>
          </w:tcPr>
          <w:p w14:paraId="2363A085" w14:textId="77777777" w:rsidR="0071043C" w:rsidRDefault="00D474A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Know how to handle equipment safely</w:t>
            </w:r>
          </w:p>
          <w:p w14:paraId="4011C5C3" w14:textId="77777777" w:rsidR="0071043C" w:rsidRDefault="00D474A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• Begin to know that they shouldn’t use devices without supervision</w:t>
            </w:r>
          </w:p>
        </w:tc>
        <w:tc>
          <w:tcPr>
            <w:tcW w:w="2204" w:type="dxa"/>
          </w:tcPr>
          <w:p w14:paraId="04DCB391" w14:textId="77777777" w:rsidR="0071043C" w:rsidRDefault="00D474A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Begin to give reasons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</w:rPr>
              <w:t>why we need to stay safe online</w:t>
            </w:r>
          </w:p>
          <w:p w14:paraId="21E18078" w14:textId="77777777" w:rsidR="0071043C" w:rsidRDefault="00D474A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• Can use the internet with adult supervision to find and retrieve information of interest to them</w:t>
            </w:r>
          </w:p>
        </w:tc>
        <w:tc>
          <w:tcPr>
            <w:tcW w:w="4156" w:type="dxa"/>
          </w:tcPr>
          <w:p w14:paraId="630A374F" w14:textId="77777777" w:rsidR="0071043C" w:rsidRDefault="00D474A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Internet safety – talk about different technologies, telling adults if you feel unsafe, if something unusual happens. </w:t>
            </w:r>
          </w:p>
          <w:p w14:paraId="19F8C8FD" w14:textId="77777777" w:rsidR="0071043C" w:rsidRDefault="0071043C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78434BFA" w14:textId="77777777" w:rsidR="0071043C" w:rsidRDefault="00D474A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Constant reminders about how to stay safe online</w:t>
            </w:r>
          </w:p>
        </w:tc>
        <w:tc>
          <w:tcPr>
            <w:tcW w:w="4632" w:type="dxa"/>
          </w:tcPr>
          <w:p w14:paraId="48C6AD41" w14:textId="77777777" w:rsidR="0071043C" w:rsidRDefault="00D474A1">
            <w:pPr>
              <w:numPr>
                <w:ilvl w:val="0"/>
                <w:numId w:val="4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Online safety display board</w:t>
            </w:r>
          </w:p>
          <w:p w14:paraId="08F18523" w14:textId="77777777" w:rsidR="0071043C" w:rsidRDefault="00D474A1">
            <w:pPr>
              <w:numPr>
                <w:ilvl w:val="0"/>
                <w:numId w:val="4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Conversations about online safety, </w:t>
            </w:r>
            <w:proofErr w:type="gramStart"/>
            <w:r>
              <w:rPr>
                <w:rFonts w:ascii="Arial" w:eastAsia="Arial" w:hAnsi="Arial" w:cs="Arial"/>
                <w:sz w:val="24"/>
                <w:szCs w:val="24"/>
              </w:rPr>
              <w:t>e.g.</w:t>
            </w:r>
            <w:proofErr w:type="gramEnd"/>
            <w:r>
              <w:rPr>
                <w:rFonts w:ascii="Arial" w:eastAsia="Arial" w:hAnsi="Arial" w:cs="Arial"/>
                <w:sz w:val="24"/>
                <w:szCs w:val="24"/>
              </w:rPr>
              <w:t xml:space="preserve"> games and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Youtube</w:t>
            </w:r>
            <w:proofErr w:type="spellEnd"/>
          </w:p>
        </w:tc>
      </w:tr>
    </w:tbl>
    <w:p w14:paraId="29E1A5C7" w14:textId="77777777" w:rsidR="0071043C" w:rsidRDefault="0071043C">
      <w:pPr>
        <w:rPr>
          <w:rFonts w:ascii="Comic Neue" w:eastAsia="Comic Neue" w:hAnsi="Comic Neue" w:cs="Comic Neue"/>
          <w:b/>
          <w:sz w:val="36"/>
          <w:szCs w:val="36"/>
        </w:rPr>
      </w:pPr>
    </w:p>
    <w:p w14:paraId="50A185D4" w14:textId="77777777" w:rsidR="0071043C" w:rsidRDefault="0071043C">
      <w:pPr>
        <w:rPr>
          <w:rFonts w:ascii="Arial" w:eastAsia="Arial" w:hAnsi="Arial" w:cs="Arial"/>
          <w:sz w:val="24"/>
          <w:szCs w:val="24"/>
        </w:rPr>
      </w:pPr>
    </w:p>
    <w:p w14:paraId="5F97FB3E" w14:textId="77777777" w:rsidR="0071043C" w:rsidRDefault="0071043C">
      <w:pPr>
        <w:rPr>
          <w:rFonts w:ascii="Arial" w:eastAsia="Arial" w:hAnsi="Arial" w:cs="Arial"/>
          <w:sz w:val="24"/>
          <w:szCs w:val="24"/>
        </w:rPr>
      </w:pPr>
    </w:p>
    <w:tbl>
      <w:tblPr>
        <w:tblStyle w:val="a0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948"/>
      </w:tblGrid>
      <w:tr w:rsidR="0071043C" w14:paraId="4414573A" w14:textId="77777777">
        <w:tc>
          <w:tcPr>
            <w:tcW w:w="13948" w:type="dxa"/>
          </w:tcPr>
          <w:p w14:paraId="648E6292" w14:textId="77777777" w:rsidR="0071043C" w:rsidRDefault="00D474A1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Suggested Vocabulary</w:t>
            </w:r>
          </w:p>
          <w:p w14:paraId="45686E34" w14:textId="77777777" w:rsidR="0071043C" w:rsidRDefault="0071043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5258A1B2" w14:textId="77777777" w:rsidR="0071043C" w:rsidRDefault="0071043C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2D401D94" w14:textId="77777777" w:rsidR="0071043C" w:rsidRDefault="00D474A1">
            <w:pPr>
              <w:numPr>
                <w:ilvl w:val="0"/>
                <w:numId w:val="5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Online safety</w:t>
            </w:r>
          </w:p>
          <w:p w14:paraId="0FBB9088" w14:textId="77777777" w:rsidR="0071043C" w:rsidRDefault="00D474A1">
            <w:pPr>
              <w:numPr>
                <w:ilvl w:val="0"/>
                <w:numId w:val="5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Keyboard</w:t>
            </w:r>
          </w:p>
          <w:p w14:paraId="29A47C1D" w14:textId="77777777" w:rsidR="0071043C" w:rsidRDefault="00D474A1">
            <w:pPr>
              <w:numPr>
                <w:ilvl w:val="0"/>
                <w:numId w:val="5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Tablet </w:t>
            </w:r>
          </w:p>
          <w:p w14:paraId="263A1BAF" w14:textId="77777777" w:rsidR="0071043C" w:rsidRDefault="00D474A1">
            <w:pPr>
              <w:numPr>
                <w:ilvl w:val="0"/>
                <w:numId w:val="5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Screen </w:t>
            </w:r>
          </w:p>
          <w:p w14:paraId="1E44D66D" w14:textId="77777777" w:rsidR="0071043C" w:rsidRDefault="00D474A1">
            <w:pPr>
              <w:numPr>
                <w:ilvl w:val="0"/>
                <w:numId w:val="5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Internet </w:t>
            </w:r>
          </w:p>
          <w:p w14:paraId="51E2E2DF" w14:textId="77777777" w:rsidR="0071043C" w:rsidRDefault="00D474A1">
            <w:pPr>
              <w:numPr>
                <w:ilvl w:val="0"/>
                <w:numId w:val="5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Program </w:t>
            </w:r>
          </w:p>
          <w:p w14:paraId="08266599" w14:textId="77777777" w:rsidR="0071043C" w:rsidRDefault="0071043C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5B633232" w14:textId="77777777" w:rsidR="0071043C" w:rsidRDefault="0071043C">
      <w:pPr>
        <w:rPr>
          <w:rFonts w:ascii="Arial" w:eastAsia="Arial" w:hAnsi="Arial" w:cs="Arial"/>
          <w:sz w:val="24"/>
          <w:szCs w:val="24"/>
        </w:rPr>
      </w:pPr>
    </w:p>
    <w:tbl>
      <w:tblPr>
        <w:tblStyle w:val="a1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52"/>
        <w:gridCol w:w="9196"/>
      </w:tblGrid>
      <w:tr w:rsidR="0071043C" w14:paraId="449D2BE2" w14:textId="77777777">
        <w:trPr>
          <w:trHeight w:val="205"/>
        </w:trPr>
        <w:tc>
          <w:tcPr>
            <w:tcW w:w="13948" w:type="dxa"/>
            <w:gridSpan w:val="2"/>
          </w:tcPr>
          <w:p w14:paraId="0789981C" w14:textId="77777777" w:rsidR="0071043C" w:rsidRDefault="00D474A1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End of FS</w:t>
            </w:r>
          </w:p>
        </w:tc>
      </w:tr>
      <w:tr w:rsidR="0071043C" w14:paraId="16DE065F" w14:textId="77777777">
        <w:trPr>
          <w:trHeight w:val="206"/>
        </w:trPr>
        <w:tc>
          <w:tcPr>
            <w:tcW w:w="4752" w:type="dxa"/>
          </w:tcPr>
          <w:p w14:paraId="5CA96267" w14:textId="77777777" w:rsidR="0071043C" w:rsidRDefault="00D474A1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Acquire</w:t>
            </w:r>
          </w:p>
        </w:tc>
        <w:tc>
          <w:tcPr>
            <w:tcW w:w="9196" w:type="dxa"/>
          </w:tcPr>
          <w:p w14:paraId="6930F96F" w14:textId="77777777" w:rsidR="0071043C" w:rsidRDefault="00D474A1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Apply</w:t>
            </w:r>
          </w:p>
        </w:tc>
      </w:tr>
      <w:tr w:rsidR="0071043C" w14:paraId="2387076A" w14:textId="77777777">
        <w:trPr>
          <w:trHeight w:val="934"/>
        </w:trPr>
        <w:tc>
          <w:tcPr>
            <w:tcW w:w="4752" w:type="dxa"/>
          </w:tcPr>
          <w:p w14:paraId="5EA72554" w14:textId="77777777" w:rsidR="0071043C" w:rsidRDefault="00D474A1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What technology is used for and different purposes</w:t>
            </w:r>
          </w:p>
        </w:tc>
        <w:tc>
          <w:tcPr>
            <w:tcW w:w="9196" w:type="dxa"/>
          </w:tcPr>
          <w:p w14:paraId="4D4FF7E8" w14:textId="77777777" w:rsidR="0071043C" w:rsidRDefault="00D474A1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To choose the appropriate technology to use for the purpose intended</w:t>
            </w:r>
          </w:p>
          <w:p w14:paraId="0FE66ACE" w14:textId="77777777" w:rsidR="0071043C" w:rsidRDefault="00D474A1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To use the technology independently in their play.</w:t>
            </w:r>
          </w:p>
          <w:p w14:paraId="159C2D6A" w14:textId="77777777" w:rsidR="0071043C" w:rsidRDefault="00D474A1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To select the correct technology for the purpose </w:t>
            </w:r>
          </w:p>
        </w:tc>
      </w:tr>
      <w:tr w:rsidR="0071043C" w14:paraId="59F710BA" w14:textId="77777777">
        <w:trPr>
          <w:trHeight w:val="770"/>
        </w:trPr>
        <w:tc>
          <w:tcPr>
            <w:tcW w:w="4752" w:type="dxa"/>
          </w:tcPr>
          <w:p w14:paraId="0E342110" w14:textId="77777777" w:rsidR="0071043C" w:rsidRDefault="00D474A1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How to use a keyboard and touch sc</w:t>
            </w:r>
            <w:r>
              <w:rPr>
                <w:rFonts w:ascii="Arial" w:eastAsia="Arial" w:hAnsi="Arial" w:cs="Arial"/>
                <w:sz w:val="24"/>
                <w:szCs w:val="24"/>
              </w:rPr>
              <w:t>reen</w:t>
            </w:r>
          </w:p>
        </w:tc>
        <w:tc>
          <w:tcPr>
            <w:tcW w:w="9196" w:type="dxa"/>
          </w:tcPr>
          <w:p w14:paraId="00E51518" w14:textId="77777777" w:rsidR="0071043C" w:rsidRDefault="00D474A1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To use a keyboard to write their own name and label drawings</w:t>
            </w:r>
          </w:p>
          <w:p w14:paraId="6F66E89F" w14:textId="77777777" w:rsidR="0071043C" w:rsidRDefault="00D474A1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To use a touch screen correctly</w:t>
            </w:r>
          </w:p>
        </w:tc>
      </w:tr>
      <w:tr w:rsidR="0071043C" w14:paraId="4C93228D" w14:textId="77777777">
        <w:trPr>
          <w:trHeight w:val="934"/>
        </w:trPr>
        <w:tc>
          <w:tcPr>
            <w:tcW w:w="4752" w:type="dxa"/>
          </w:tcPr>
          <w:p w14:paraId="76498369" w14:textId="77777777" w:rsidR="0071043C" w:rsidRDefault="00D474A1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How to use technology to create drawings/paintings</w:t>
            </w:r>
          </w:p>
        </w:tc>
        <w:tc>
          <w:tcPr>
            <w:tcW w:w="9196" w:type="dxa"/>
          </w:tcPr>
          <w:p w14:paraId="7D435D29" w14:textId="77777777" w:rsidR="0071043C" w:rsidRDefault="00D474A1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To create a drawing/painting independently using the computer. </w:t>
            </w:r>
          </w:p>
          <w:p w14:paraId="1C59DE37" w14:textId="77777777" w:rsidR="0071043C" w:rsidRDefault="00D474A1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To create a drawing/painting independently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using a touch screen device.</w:t>
            </w:r>
          </w:p>
          <w:p w14:paraId="3EAEA23F" w14:textId="77777777" w:rsidR="0071043C" w:rsidRDefault="0071043C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71043C" w14:paraId="4D63F8EA" w14:textId="77777777">
        <w:trPr>
          <w:trHeight w:val="934"/>
        </w:trPr>
        <w:tc>
          <w:tcPr>
            <w:tcW w:w="4752" w:type="dxa"/>
          </w:tcPr>
          <w:p w14:paraId="43A168FE" w14:textId="77777777" w:rsidR="0071043C" w:rsidRDefault="00D474A1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How to basic code and programming</w:t>
            </w:r>
          </w:p>
        </w:tc>
        <w:tc>
          <w:tcPr>
            <w:tcW w:w="9196" w:type="dxa"/>
          </w:tcPr>
          <w:p w14:paraId="2245B616" w14:textId="77777777" w:rsidR="0071043C" w:rsidRDefault="00D474A1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To plan the route of a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Beebot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successfully </w:t>
            </w:r>
          </w:p>
          <w:p w14:paraId="67672D5A" w14:textId="77777777" w:rsidR="0071043C" w:rsidRDefault="00D474A1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To know how to programme technology in order to make it move </w:t>
            </w:r>
            <w:proofErr w:type="gramStart"/>
            <w:r>
              <w:rPr>
                <w:rFonts w:ascii="Arial" w:eastAsia="Arial" w:hAnsi="Arial" w:cs="Arial"/>
                <w:sz w:val="24"/>
                <w:szCs w:val="24"/>
              </w:rPr>
              <w:t>e.g.</w:t>
            </w:r>
            <w:proofErr w:type="gram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wind up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toy </w:t>
            </w:r>
          </w:p>
          <w:p w14:paraId="7C43BAD8" w14:textId="77777777" w:rsidR="0071043C" w:rsidRDefault="00D474A1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Use basic coding programmes to compose music</w:t>
            </w:r>
          </w:p>
        </w:tc>
      </w:tr>
      <w:tr w:rsidR="0071043C" w14:paraId="33FC2F28" w14:textId="77777777">
        <w:trPr>
          <w:trHeight w:val="934"/>
        </w:trPr>
        <w:tc>
          <w:tcPr>
            <w:tcW w:w="4752" w:type="dxa"/>
          </w:tcPr>
          <w:p w14:paraId="0F50FA02" w14:textId="77777777" w:rsidR="0071043C" w:rsidRDefault="00D474A1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How to keep themselves safe whilst using technology. </w:t>
            </w:r>
          </w:p>
        </w:tc>
        <w:tc>
          <w:tcPr>
            <w:tcW w:w="9196" w:type="dxa"/>
          </w:tcPr>
          <w:p w14:paraId="3093DFC4" w14:textId="77777777" w:rsidR="0071043C" w:rsidRDefault="00D474A1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To know the dangers of technology and what to do if they feel unsafe. </w:t>
            </w:r>
          </w:p>
        </w:tc>
      </w:tr>
    </w:tbl>
    <w:p w14:paraId="6CA9D9E9" w14:textId="77777777" w:rsidR="0071043C" w:rsidRDefault="0071043C">
      <w:pPr>
        <w:rPr>
          <w:rFonts w:ascii="Arial" w:eastAsia="Arial" w:hAnsi="Arial" w:cs="Arial"/>
          <w:sz w:val="24"/>
          <w:szCs w:val="24"/>
        </w:rPr>
      </w:pPr>
    </w:p>
    <w:p w14:paraId="4B19AB51" w14:textId="77777777" w:rsidR="0071043C" w:rsidRDefault="0071043C">
      <w:pPr>
        <w:rPr>
          <w:rFonts w:ascii="Arial" w:eastAsia="Arial" w:hAnsi="Arial" w:cs="Arial"/>
          <w:sz w:val="24"/>
          <w:szCs w:val="24"/>
        </w:rPr>
      </w:pPr>
    </w:p>
    <w:p w14:paraId="32CE1D04" w14:textId="77777777" w:rsidR="0071043C" w:rsidRDefault="0071043C">
      <w:pPr>
        <w:rPr>
          <w:rFonts w:ascii="Arial" w:eastAsia="Arial" w:hAnsi="Arial" w:cs="Arial"/>
          <w:sz w:val="24"/>
          <w:szCs w:val="24"/>
        </w:rPr>
      </w:pPr>
    </w:p>
    <w:p w14:paraId="283BED15" w14:textId="77777777" w:rsidR="0071043C" w:rsidRDefault="0071043C">
      <w:pPr>
        <w:rPr>
          <w:rFonts w:ascii="Arial" w:eastAsia="Arial" w:hAnsi="Arial" w:cs="Arial"/>
          <w:sz w:val="24"/>
          <w:szCs w:val="24"/>
        </w:rPr>
      </w:pPr>
    </w:p>
    <w:p w14:paraId="1E03152C" w14:textId="77777777" w:rsidR="0071043C" w:rsidRDefault="0071043C">
      <w:pPr>
        <w:rPr>
          <w:rFonts w:ascii="Arial" w:eastAsia="Arial" w:hAnsi="Arial" w:cs="Arial"/>
          <w:sz w:val="24"/>
          <w:szCs w:val="24"/>
        </w:rPr>
      </w:pPr>
    </w:p>
    <w:p w14:paraId="77500AF4" w14:textId="77777777" w:rsidR="0071043C" w:rsidRDefault="0071043C">
      <w:pPr>
        <w:rPr>
          <w:rFonts w:ascii="Arial" w:eastAsia="Arial" w:hAnsi="Arial" w:cs="Arial"/>
          <w:sz w:val="24"/>
          <w:szCs w:val="24"/>
        </w:rPr>
      </w:pPr>
    </w:p>
    <w:p w14:paraId="54C127E7" w14:textId="77777777" w:rsidR="0071043C" w:rsidRDefault="00D474A1">
      <w:pPr>
        <w:tabs>
          <w:tab w:val="left" w:pos="10884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</w:p>
    <w:p w14:paraId="1124AD1A" w14:textId="77777777" w:rsidR="0071043C" w:rsidRDefault="0071043C">
      <w:pPr>
        <w:rPr>
          <w:rFonts w:ascii="Arial" w:eastAsia="Arial" w:hAnsi="Arial" w:cs="Arial"/>
          <w:sz w:val="24"/>
          <w:szCs w:val="24"/>
        </w:rPr>
      </w:pPr>
    </w:p>
    <w:p w14:paraId="47116C4D" w14:textId="77777777" w:rsidR="0071043C" w:rsidRDefault="0071043C">
      <w:pPr>
        <w:rPr>
          <w:rFonts w:ascii="Arial" w:eastAsia="Arial" w:hAnsi="Arial" w:cs="Arial"/>
          <w:sz w:val="24"/>
          <w:szCs w:val="24"/>
        </w:rPr>
      </w:pPr>
    </w:p>
    <w:p w14:paraId="0274A61C" w14:textId="77777777" w:rsidR="0071043C" w:rsidRDefault="0071043C"/>
    <w:sectPr w:rsidR="0071043C" w:rsidSect="00781D53">
      <w:headerReference w:type="default" r:id="rId11"/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C0C3D" w14:textId="77777777" w:rsidR="00D474A1" w:rsidRDefault="00D474A1">
      <w:pPr>
        <w:spacing w:after="0" w:line="240" w:lineRule="auto"/>
      </w:pPr>
      <w:r>
        <w:separator/>
      </w:r>
    </w:p>
  </w:endnote>
  <w:endnote w:type="continuationSeparator" w:id="0">
    <w:p w14:paraId="3C2B2897" w14:textId="77777777" w:rsidR="00D474A1" w:rsidRDefault="00D47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Neue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A008E" w14:textId="77777777" w:rsidR="00D474A1" w:rsidRDefault="00D474A1">
      <w:pPr>
        <w:spacing w:after="0" w:line="240" w:lineRule="auto"/>
      </w:pPr>
      <w:r>
        <w:separator/>
      </w:r>
    </w:p>
  </w:footnote>
  <w:footnote w:type="continuationSeparator" w:id="0">
    <w:p w14:paraId="53C7A089" w14:textId="77777777" w:rsidR="00D474A1" w:rsidRDefault="00D474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56498" w14:textId="77777777" w:rsidR="0071043C" w:rsidRDefault="00D474A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rFonts w:ascii="Arial" w:eastAsia="Arial" w:hAnsi="Arial" w:cs="Arial"/>
        <w:b/>
        <w:color w:val="000000"/>
      </w:rPr>
      <w:t>Emmaus EYFS Computing Bridging Document</w:t>
    </w:r>
    <w:r>
      <w:rPr>
        <w:color w:val="000000"/>
      </w:rPr>
      <w:t xml:space="preserve"> </w:t>
    </w:r>
    <w:r>
      <w:rPr>
        <w:noProof/>
        <w:color w:val="000000"/>
      </w:rPr>
      <w:drawing>
        <wp:inline distT="0" distB="0" distL="0" distR="0" wp14:anchorId="2656EA7C" wp14:editId="6F6E56BC">
          <wp:extent cx="140574" cy="196686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74" cy="19668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1624F"/>
    <w:multiLevelType w:val="multilevel"/>
    <w:tmpl w:val="945045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9443DC5"/>
    <w:multiLevelType w:val="multilevel"/>
    <w:tmpl w:val="D0CA4B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AB813C9"/>
    <w:multiLevelType w:val="multilevel"/>
    <w:tmpl w:val="77FA3A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C615CC"/>
    <w:multiLevelType w:val="multilevel"/>
    <w:tmpl w:val="A98037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C8C019E"/>
    <w:multiLevelType w:val="multilevel"/>
    <w:tmpl w:val="91DE86A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43C"/>
    <w:rsid w:val="0071043C"/>
    <w:rsid w:val="00781D53"/>
    <w:rsid w:val="00D4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16A57"/>
  <w15:docId w15:val="{9A1AAD50-2CC1-4DFB-8688-502EEC77C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651C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F26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1EE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1102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F08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0847"/>
  </w:style>
  <w:style w:type="paragraph" w:styleId="Footer">
    <w:name w:val="footer"/>
    <w:basedOn w:val="Normal"/>
    <w:link w:val="FooterChar"/>
    <w:uiPriority w:val="99"/>
    <w:unhideWhenUsed/>
    <w:rsid w:val="00AF08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0847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about:blank" TargetMode="Externa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4UyWZAKoPPKGZ0YXx17pTLgsgbA==">AMUW2mUcZlVEwOPe5i1oBMriq/ZUSYQcji5p/PbHYDjp3P9hWnrA4LZn/hnERRlZrdgLltjhHnby884ql5Znu9DQES3rEGNXBUY8xdwv5AqPVDJG+IStsME=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592</Words>
  <Characters>3378</Characters>
  <Application>Microsoft Office Word</Application>
  <DocSecurity>0</DocSecurity>
  <Lines>28</Lines>
  <Paragraphs>7</Paragraphs>
  <ScaleCrop>false</ScaleCrop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Collis</dc:creator>
  <cp:lastModifiedBy>Daniel Faben</cp:lastModifiedBy>
  <cp:revision>2</cp:revision>
  <dcterms:created xsi:type="dcterms:W3CDTF">2021-10-17T11:26:00Z</dcterms:created>
  <dcterms:modified xsi:type="dcterms:W3CDTF">2021-11-21T18:35:00Z</dcterms:modified>
</cp:coreProperties>
</file>